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jc w:val="left"/>
        <w:rPr>
          <w:rFonts w:ascii="宋体" w:cs="宋体"/>
          <w:color w:val="333333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cs="宋体"/>
          <w:color w:val="333333"/>
          <w:kern w:val="0"/>
          <w:sz w:val="30"/>
          <w:szCs w:val="30"/>
        </w:rPr>
        <w:t>附件：</w:t>
      </w:r>
    </w:p>
    <w:p>
      <w:pPr>
        <w:widowControl/>
        <w:spacing w:line="600" w:lineRule="atLeast"/>
        <w:jc w:val="center"/>
        <w:rPr>
          <w:rFonts w:ascii="宋体" w:hAnsi="宋体" w:cs="宋体"/>
          <w:b/>
          <w:color w:val="333333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333333"/>
          <w:kern w:val="0"/>
          <w:sz w:val="36"/>
          <w:szCs w:val="36"/>
        </w:rPr>
        <w:t>宁夏大学新华学院兼职教师授课资格申请表</w:t>
      </w:r>
    </w:p>
    <w:p>
      <w:pPr>
        <w:widowControl/>
        <w:spacing w:line="600" w:lineRule="atLeast"/>
        <w:jc w:val="center"/>
        <w:rPr>
          <w:rFonts w:ascii="宋体" w:cs="宋体"/>
          <w:b/>
          <w:color w:val="333333"/>
          <w:kern w:val="0"/>
          <w:sz w:val="36"/>
          <w:szCs w:val="36"/>
        </w:rPr>
      </w:pPr>
    </w:p>
    <w:tbl>
      <w:tblPr>
        <w:tblStyle w:val="4"/>
        <w:tblW w:w="988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2475"/>
        <w:gridCol w:w="1392"/>
        <w:gridCol w:w="2436"/>
        <w:gridCol w:w="2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77" w:type="dxa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学历</w:t>
            </w:r>
          </w:p>
        </w:tc>
        <w:tc>
          <w:tcPr>
            <w:tcW w:w="2436" w:type="dxa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07" w:type="dxa"/>
            <w:vMerge w:val="restart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577" w:type="dxa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教师资格证书编号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职称</w:t>
            </w:r>
          </w:p>
        </w:tc>
        <w:tc>
          <w:tcPr>
            <w:tcW w:w="2436" w:type="dxa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0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577" w:type="dxa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所在部门（单位）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36" w:type="dxa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0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1577" w:type="dxa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教学相关工作或活动经历</w:t>
            </w:r>
          </w:p>
        </w:tc>
        <w:tc>
          <w:tcPr>
            <w:tcW w:w="8310" w:type="dxa"/>
            <w:gridSpan w:val="4"/>
          </w:tcPr>
          <w:p>
            <w:pPr>
              <w:widowControl/>
              <w:spacing w:line="600" w:lineRule="atLeas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1577" w:type="dxa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指导教师意见</w:t>
            </w:r>
          </w:p>
        </w:tc>
        <w:tc>
          <w:tcPr>
            <w:tcW w:w="8310" w:type="dxa"/>
            <w:gridSpan w:val="4"/>
          </w:tcPr>
          <w:p>
            <w:pPr>
              <w:widowControl/>
              <w:spacing w:line="600" w:lineRule="atLeas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600" w:lineRule="atLeas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600" w:lineRule="atLeas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1577" w:type="dxa"/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所在部门（单位）</w:t>
            </w:r>
          </w:p>
          <w:p>
            <w:pPr>
              <w:widowControl/>
              <w:spacing w:line="600" w:lineRule="atLeas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意见</w:t>
            </w:r>
          </w:p>
        </w:tc>
        <w:tc>
          <w:tcPr>
            <w:tcW w:w="8310" w:type="dxa"/>
            <w:gridSpan w:val="4"/>
          </w:tcPr>
          <w:p>
            <w:pPr>
              <w:widowControl/>
              <w:spacing w:line="600" w:lineRule="atLeas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600" w:lineRule="atLeas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（盖章）</w:t>
            </w:r>
          </w:p>
          <w:p>
            <w:pPr>
              <w:widowControl/>
              <w:spacing w:line="600" w:lineRule="atLeas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BF"/>
    <w:rsid w:val="00117CB6"/>
    <w:rsid w:val="001D61CD"/>
    <w:rsid w:val="001E1A13"/>
    <w:rsid w:val="001E6DA4"/>
    <w:rsid w:val="003852D5"/>
    <w:rsid w:val="003A1B99"/>
    <w:rsid w:val="004446CD"/>
    <w:rsid w:val="00556EBF"/>
    <w:rsid w:val="006A24EE"/>
    <w:rsid w:val="006C131E"/>
    <w:rsid w:val="007C5B04"/>
    <w:rsid w:val="00AF5808"/>
    <w:rsid w:val="00B2076A"/>
    <w:rsid w:val="00BA658E"/>
    <w:rsid w:val="00BC5D55"/>
    <w:rsid w:val="00C93853"/>
    <w:rsid w:val="00D66592"/>
    <w:rsid w:val="00DB0392"/>
    <w:rsid w:val="00EF2F14"/>
    <w:rsid w:val="00FA167A"/>
    <w:rsid w:val="253B08F7"/>
    <w:rsid w:val="4E5D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87</Words>
  <Characters>170</Characters>
  <Lines>1</Lines>
  <Paragraphs>1</Paragraphs>
  <TotalTime>50</TotalTime>
  <ScaleCrop>false</ScaleCrop>
  <LinksUpToDate>false</LinksUpToDate>
  <CharactersWithSpaces>256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2018-11-01T01:59:00Z</dcterms:created>
  <dc:creator>MW</dc:creator>
  <cp:lastModifiedBy>酸</cp:lastModifiedBy>
  <cp:lastPrinted>2019-05-15T02:46:52Z</cp:lastPrinted>
  <dcterms:modified xsi:type="dcterms:W3CDTF">2019-05-15T02:52:48Z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